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8"/>
        <w:gridCol w:w="2750"/>
      </w:tblGrid>
      <w:tr w:rsidR="004B01C6" w:rsidRPr="004B01C6" w14:paraId="015E68AA" w14:textId="77777777" w:rsidTr="004B01C6">
        <w:tc>
          <w:tcPr>
            <w:tcW w:w="7598" w:type="dxa"/>
          </w:tcPr>
          <w:p w14:paraId="41DF9D98" w14:textId="77777777" w:rsidR="004B01C6" w:rsidRPr="004B01C6" w:rsidRDefault="004B01C6" w:rsidP="004B01C6">
            <w:pPr>
              <w:pBdr>
                <w:bottom w:val="single" w:sz="4" w:space="1" w:color="00B050"/>
              </w:pBdr>
              <w:shd w:val="clear" w:color="auto" w:fill="F2F2F2" w:themeFill="background1" w:themeFillShade="F2"/>
              <w:spacing w:after="80"/>
              <w:ind w:left="-142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</w:pPr>
            <w:bookmarkStart w:id="0" w:name="_Hlk181705105"/>
            <w:r w:rsidRPr="004B01C6"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  <w:t>Dossier de CANDIDATURE</w:t>
            </w:r>
          </w:p>
          <w:p w14:paraId="3AADB0A7" w14:textId="77777777" w:rsidR="004B01C6" w:rsidRPr="004B01C6" w:rsidRDefault="004B01C6" w:rsidP="004B01C6">
            <w:pPr>
              <w:pBdr>
                <w:bottom w:val="single" w:sz="4" w:space="1" w:color="00B050"/>
              </w:pBdr>
              <w:shd w:val="clear" w:color="auto" w:fill="F2F2F2" w:themeFill="background1" w:themeFillShade="F2"/>
              <w:spacing w:after="80"/>
              <w:ind w:left="-142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</w:pPr>
            <w:r w:rsidRPr="004B01C6"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  <w:t>Nos bonnes pratiques en CVS !</w:t>
            </w:r>
          </w:p>
          <w:p w14:paraId="345EC7BE" w14:textId="77777777" w:rsidR="004B01C6" w:rsidRPr="004B01C6" w:rsidRDefault="004B01C6" w:rsidP="004B01C6">
            <w:pPr>
              <w:shd w:val="clear" w:color="auto" w:fill="F2F2F2" w:themeFill="background1" w:themeFillShade="F2"/>
              <w:ind w:left="-142"/>
              <w:jc w:val="center"/>
              <w:rPr>
                <w:b/>
                <w:bCs/>
                <w:color w:val="00B050"/>
              </w:rPr>
            </w:pPr>
          </w:p>
          <w:p w14:paraId="33218C08" w14:textId="77777777" w:rsidR="004B01C6" w:rsidRPr="004B01C6" w:rsidRDefault="004B01C6" w:rsidP="004B01C6">
            <w:pPr>
              <w:shd w:val="clear" w:color="auto" w:fill="F2F2F2" w:themeFill="background1" w:themeFillShade="F2"/>
              <w:ind w:left="-142"/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B01C6">
              <w:rPr>
                <w:b/>
                <w:bCs/>
                <w:color w:val="00B050"/>
                <w:sz w:val="36"/>
                <w:szCs w:val="36"/>
              </w:rPr>
              <w:t>FICHE A : Fiche de présentation</w:t>
            </w:r>
          </w:p>
          <w:p w14:paraId="2905D7BD" w14:textId="77777777" w:rsidR="004B01C6" w:rsidRPr="004B01C6" w:rsidRDefault="004B01C6" w:rsidP="004B01C6">
            <w:pPr>
              <w:shd w:val="clear" w:color="auto" w:fill="F2F2F2" w:themeFill="background1" w:themeFillShade="F2"/>
              <w:ind w:left="-142"/>
              <w:jc w:val="both"/>
              <w:rPr>
                <w:b/>
                <w:bCs/>
                <w:color w:val="00B050"/>
              </w:rPr>
            </w:pPr>
          </w:p>
        </w:tc>
        <w:tc>
          <w:tcPr>
            <w:tcW w:w="2750" w:type="dxa"/>
          </w:tcPr>
          <w:p w14:paraId="6032366A" w14:textId="77777777" w:rsidR="004B01C6" w:rsidRPr="004B01C6" w:rsidRDefault="004B01C6" w:rsidP="004B01C6">
            <w:pPr>
              <w:spacing w:after="80"/>
              <w:ind w:left="-142"/>
              <w:contextualSpacing/>
              <w:jc w:val="right"/>
              <w:rPr>
                <w:rFonts w:asciiTheme="majorHAnsi" w:eastAsiaTheme="majorEastAsia" w:hAnsiTheme="majorHAnsi" w:cstheme="majorBidi"/>
                <w:b/>
                <w:bCs/>
                <w:color w:val="0070C0"/>
                <w:spacing w:val="-10"/>
                <w:kern w:val="28"/>
                <w:sz w:val="52"/>
                <w:szCs w:val="56"/>
              </w:rPr>
            </w:pPr>
            <w:r w:rsidRPr="004B01C6">
              <w:rPr>
                <w:rFonts w:asciiTheme="majorHAnsi" w:eastAsiaTheme="majorEastAsia" w:hAnsiTheme="majorHAnsi" w:cstheme="majorBidi"/>
                <w:noProof/>
                <w:spacing w:val="-10"/>
                <w:kern w:val="28"/>
                <w:sz w:val="52"/>
                <w:szCs w:val="56"/>
              </w:rPr>
              <w:drawing>
                <wp:inline distT="0" distB="0" distL="0" distR="0" wp14:anchorId="5D4D6035" wp14:editId="6E41ACE6">
                  <wp:extent cx="1609090" cy="1288797"/>
                  <wp:effectExtent l="0" t="0" r="0" b="6985"/>
                  <wp:docPr id="143544800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44800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93" cy="129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DE1E14E" w14:textId="77777777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</w:p>
    <w:p w14:paraId="7D8D32DE" w14:textId="6CDA6AD4" w:rsidR="004B01C6" w:rsidRPr="004B01C6" w:rsidRDefault="004B01C6" w:rsidP="004B01C6">
      <w:pPr>
        <w:ind w:left="-142" w:right="-286"/>
        <w:rPr>
          <w:sz w:val="28"/>
          <w:szCs w:val="28"/>
        </w:rPr>
      </w:pPr>
      <w:r w:rsidRPr="004B01C6">
        <w:rPr>
          <w:color w:val="00B050"/>
          <w:sz w:val="28"/>
          <w:szCs w:val="28"/>
        </w:rPr>
        <w:t>NOM du service / de l’établissement </w:t>
      </w:r>
      <w:r w:rsidRPr="004B01C6">
        <w:rPr>
          <w:sz w:val="28"/>
          <w:szCs w:val="28"/>
        </w:rPr>
        <w:t>: …………………………………………</w:t>
      </w:r>
      <w:r>
        <w:rPr>
          <w:sz w:val="28"/>
          <w:szCs w:val="28"/>
        </w:rPr>
        <w:t>…</w:t>
      </w:r>
      <w:r w:rsidRPr="004B01C6">
        <w:rPr>
          <w:sz w:val="28"/>
          <w:szCs w:val="28"/>
        </w:rPr>
        <w:t>………</w:t>
      </w:r>
      <w:proofErr w:type="gramStart"/>
      <w:r w:rsidRPr="004B01C6">
        <w:rPr>
          <w:sz w:val="28"/>
          <w:szCs w:val="28"/>
        </w:rPr>
        <w:t>…….</w:t>
      </w:r>
      <w:proofErr w:type="gramEnd"/>
      <w:r w:rsidRPr="004B01C6">
        <w:rPr>
          <w:sz w:val="28"/>
          <w:szCs w:val="28"/>
        </w:rPr>
        <w:t>.</w:t>
      </w:r>
    </w:p>
    <w:p w14:paraId="2CE56992" w14:textId="2EEA0EB0" w:rsidR="004B01C6" w:rsidRPr="004B01C6" w:rsidRDefault="004B01C6" w:rsidP="004B01C6">
      <w:pPr>
        <w:ind w:left="-142" w:right="-286"/>
        <w:rPr>
          <w:sz w:val="28"/>
          <w:szCs w:val="28"/>
        </w:rPr>
      </w:pPr>
      <w:r w:rsidRPr="004B01C6">
        <w:rPr>
          <w:color w:val="00B050"/>
          <w:sz w:val="28"/>
          <w:szCs w:val="28"/>
        </w:rPr>
        <w:t xml:space="preserve">Type d’établissement (EHPAD, MARPA…) </w:t>
      </w:r>
      <w:r w:rsidRPr="004B01C6">
        <w:rPr>
          <w:sz w:val="28"/>
          <w:szCs w:val="28"/>
        </w:rPr>
        <w:t>: …</w:t>
      </w:r>
      <w:proofErr w:type="gramStart"/>
      <w:r w:rsidRPr="004B01C6">
        <w:rPr>
          <w:sz w:val="28"/>
          <w:szCs w:val="28"/>
        </w:rPr>
        <w:t>…….</w:t>
      </w:r>
      <w:proofErr w:type="gramEnd"/>
      <w:r w:rsidRPr="004B01C6">
        <w:rPr>
          <w:sz w:val="28"/>
          <w:szCs w:val="28"/>
        </w:rPr>
        <w:t>.…</w:t>
      </w:r>
      <w:proofErr w:type="gramStart"/>
      <w:r w:rsidRPr="004B01C6">
        <w:rPr>
          <w:sz w:val="28"/>
          <w:szCs w:val="28"/>
        </w:rPr>
        <w:t>…….</w:t>
      </w:r>
      <w:proofErr w:type="gramEnd"/>
      <w:r w:rsidRPr="004B01C6">
        <w:rPr>
          <w:sz w:val="28"/>
          <w:szCs w:val="28"/>
        </w:rPr>
        <w:t>……………………</w:t>
      </w:r>
      <w:r>
        <w:rPr>
          <w:sz w:val="28"/>
          <w:szCs w:val="28"/>
        </w:rPr>
        <w:t>…</w:t>
      </w:r>
      <w:r w:rsidRPr="004B01C6">
        <w:rPr>
          <w:sz w:val="28"/>
          <w:szCs w:val="28"/>
        </w:rPr>
        <w:t>………….</w:t>
      </w:r>
    </w:p>
    <w:p w14:paraId="780FCC18" w14:textId="77777777" w:rsidR="004B01C6" w:rsidRPr="004B01C6" w:rsidRDefault="004B01C6" w:rsidP="004B01C6">
      <w:pPr>
        <w:ind w:left="-142" w:right="-286"/>
        <w:rPr>
          <w:color w:val="00B050"/>
          <w:sz w:val="28"/>
          <w:szCs w:val="28"/>
        </w:rPr>
      </w:pPr>
      <w:r w:rsidRPr="004B01C6">
        <w:rPr>
          <w:color w:val="00B050"/>
          <w:sz w:val="28"/>
          <w:szCs w:val="28"/>
        </w:rPr>
        <w:t>Nom et coordonnées de l’organisme gestionnaire</w:t>
      </w:r>
    </w:p>
    <w:p w14:paraId="1115AE8E" w14:textId="77777777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  <w:r w:rsidRPr="004B01C6">
        <w:rPr>
          <w:sz w:val="28"/>
          <w:szCs w:val="28"/>
        </w:rPr>
        <w:t>Nom : ………………………………………………………………………………………………………</w:t>
      </w:r>
    </w:p>
    <w:p w14:paraId="07D63E8D" w14:textId="77777777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  <w:r w:rsidRPr="004B01C6">
        <w:rPr>
          <w:sz w:val="28"/>
          <w:szCs w:val="28"/>
        </w:rPr>
        <w:t>Adresse postale : ………………………………………………………………………………………</w:t>
      </w:r>
    </w:p>
    <w:p w14:paraId="412A6D35" w14:textId="77777777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  <w:r w:rsidRPr="004B01C6">
        <w:rPr>
          <w:sz w:val="28"/>
          <w:szCs w:val="28"/>
        </w:rPr>
        <w:t>Téléphone …………………………………</w:t>
      </w:r>
      <w:proofErr w:type="gramStart"/>
      <w:r w:rsidRPr="004B01C6">
        <w:rPr>
          <w:sz w:val="28"/>
          <w:szCs w:val="28"/>
        </w:rPr>
        <w:t>…….</w:t>
      </w:r>
      <w:proofErr w:type="gramEnd"/>
      <w:r w:rsidRPr="004B01C6">
        <w:rPr>
          <w:sz w:val="28"/>
          <w:szCs w:val="28"/>
        </w:rPr>
        <w:t>. / Mail ………………………………………</w:t>
      </w:r>
      <w:proofErr w:type="gramStart"/>
      <w:r w:rsidRPr="004B01C6">
        <w:rPr>
          <w:sz w:val="28"/>
          <w:szCs w:val="28"/>
        </w:rPr>
        <w:t>…….</w:t>
      </w:r>
      <w:proofErr w:type="gramEnd"/>
      <w:r w:rsidRPr="004B01C6">
        <w:rPr>
          <w:sz w:val="28"/>
          <w:szCs w:val="28"/>
        </w:rPr>
        <w:t>.</w:t>
      </w:r>
    </w:p>
    <w:p w14:paraId="13AC56C2" w14:textId="77777777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  <w:r w:rsidRPr="004B01C6">
        <w:rPr>
          <w:sz w:val="28"/>
          <w:szCs w:val="28"/>
        </w:rPr>
        <w:t xml:space="preserve">Site internet : </w:t>
      </w:r>
      <w:proofErr w:type="gramStart"/>
      <w:r w:rsidRPr="004B01C6">
        <w:rPr>
          <w:sz w:val="28"/>
          <w:szCs w:val="28"/>
        </w:rPr>
        <w:t>…….</w:t>
      </w:r>
      <w:proofErr w:type="gramEnd"/>
      <w:r w:rsidRPr="004B01C6">
        <w:rPr>
          <w:sz w:val="28"/>
          <w:szCs w:val="28"/>
        </w:rPr>
        <w:t>.…………………………………………………………………………………….</w:t>
      </w:r>
    </w:p>
    <w:p w14:paraId="5A91A9CA" w14:textId="77777777" w:rsidR="004B01C6" w:rsidRDefault="004B01C6" w:rsidP="004B01C6">
      <w:pPr>
        <w:ind w:left="-142" w:right="-286"/>
        <w:jc w:val="both"/>
        <w:rPr>
          <w:b/>
          <w:bCs/>
          <w:color w:val="00B050"/>
          <w:sz w:val="28"/>
          <w:szCs w:val="28"/>
        </w:rPr>
      </w:pPr>
    </w:p>
    <w:p w14:paraId="55891569" w14:textId="64423254" w:rsidR="004B01C6" w:rsidRPr="004B01C6" w:rsidRDefault="004B01C6" w:rsidP="004B01C6">
      <w:pPr>
        <w:ind w:left="-142" w:right="-286"/>
        <w:jc w:val="both"/>
        <w:rPr>
          <w:b/>
          <w:bCs/>
          <w:color w:val="00B050"/>
          <w:sz w:val="28"/>
          <w:szCs w:val="28"/>
        </w:rPr>
      </w:pPr>
      <w:r w:rsidRPr="004B01C6">
        <w:rPr>
          <w:b/>
          <w:bCs/>
          <w:color w:val="00B050"/>
          <w:sz w:val="28"/>
          <w:szCs w:val="28"/>
        </w:rPr>
        <w:t>IMPERATIF : Membres du CVS portant la réponse à l’appel à participation :</w:t>
      </w:r>
    </w:p>
    <w:p w14:paraId="07073B2F" w14:textId="77777777" w:rsidR="004B01C6" w:rsidRPr="004B01C6" w:rsidRDefault="004B01C6" w:rsidP="004B01C6">
      <w:pPr>
        <w:numPr>
          <w:ilvl w:val="0"/>
          <w:numId w:val="1"/>
        </w:numPr>
        <w:ind w:left="-142" w:right="-286"/>
        <w:contextualSpacing/>
        <w:jc w:val="both"/>
        <w:rPr>
          <w:sz w:val="28"/>
          <w:szCs w:val="28"/>
        </w:rPr>
      </w:pPr>
      <w:r w:rsidRPr="004B01C6">
        <w:rPr>
          <w:sz w:val="28"/>
          <w:szCs w:val="28"/>
        </w:rPr>
        <w:t>Représentants des personnes accompagnées</w:t>
      </w:r>
    </w:p>
    <w:tbl>
      <w:tblPr>
        <w:tblStyle w:val="Grilledutableau"/>
        <w:tblW w:w="10349" w:type="dxa"/>
        <w:tblInd w:w="-714" w:type="dxa"/>
        <w:tblLook w:val="04A0" w:firstRow="1" w:lastRow="0" w:firstColumn="1" w:lastColumn="0" w:noHBand="0" w:noVBand="1"/>
      </w:tblPr>
      <w:tblGrid>
        <w:gridCol w:w="2127"/>
        <w:gridCol w:w="3544"/>
        <w:gridCol w:w="4678"/>
      </w:tblGrid>
      <w:tr w:rsidR="004B01C6" w:rsidRPr="004B01C6" w14:paraId="3506B319" w14:textId="77777777" w:rsidTr="004B01C6">
        <w:tc>
          <w:tcPr>
            <w:tcW w:w="2127" w:type="dxa"/>
          </w:tcPr>
          <w:p w14:paraId="3B762BFA" w14:textId="77777777" w:rsidR="004B01C6" w:rsidRPr="004B01C6" w:rsidRDefault="004B01C6" w:rsidP="004B01C6">
            <w:pPr>
              <w:ind w:left="38" w:right="-286" w:hanging="148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Statut au sein du CVS</w:t>
            </w:r>
          </w:p>
        </w:tc>
        <w:tc>
          <w:tcPr>
            <w:tcW w:w="3544" w:type="dxa"/>
          </w:tcPr>
          <w:p w14:paraId="3F81EE9C" w14:textId="77777777" w:rsidR="004B01C6" w:rsidRPr="004B01C6" w:rsidRDefault="004B01C6" w:rsidP="004B01C6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Nom / prénom</w:t>
            </w:r>
          </w:p>
        </w:tc>
        <w:tc>
          <w:tcPr>
            <w:tcW w:w="4678" w:type="dxa"/>
          </w:tcPr>
          <w:p w14:paraId="76ABB9E0" w14:textId="77777777" w:rsidR="004B01C6" w:rsidRPr="004B01C6" w:rsidRDefault="004B01C6" w:rsidP="004B01C6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Coordonnées (tel ou mail ou adresse postale)</w:t>
            </w:r>
          </w:p>
        </w:tc>
      </w:tr>
      <w:tr w:rsidR="004B01C6" w:rsidRPr="004B01C6" w14:paraId="69338DCA" w14:textId="77777777" w:rsidTr="004B01C6">
        <w:tc>
          <w:tcPr>
            <w:tcW w:w="2127" w:type="dxa"/>
          </w:tcPr>
          <w:p w14:paraId="5D118F23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5AD0F61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B33B1A9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</w:tr>
      <w:tr w:rsidR="004B01C6" w:rsidRPr="004B01C6" w14:paraId="010A90BC" w14:textId="77777777" w:rsidTr="004B01C6">
        <w:tc>
          <w:tcPr>
            <w:tcW w:w="2127" w:type="dxa"/>
          </w:tcPr>
          <w:p w14:paraId="79D35FB6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D0BC772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7EF43D9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</w:tr>
    </w:tbl>
    <w:p w14:paraId="0D5F38EB" w14:textId="77777777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</w:p>
    <w:p w14:paraId="191740D4" w14:textId="77777777" w:rsidR="004B01C6" w:rsidRPr="004B01C6" w:rsidRDefault="004B01C6" w:rsidP="004B01C6">
      <w:pPr>
        <w:numPr>
          <w:ilvl w:val="0"/>
          <w:numId w:val="1"/>
        </w:numPr>
        <w:ind w:left="-142" w:right="-286"/>
        <w:contextualSpacing/>
        <w:jc w:val="both"/>
        <w:rPr>
          <w:sz w:val="28"/>
          <w:szCs w:val="28"/>
        </w:rPr>
      </w:pPr>
      <w:r w:rsidRPr="004B01C6">
        <w:rPr>
          <w:sz w:val="28"/>
          <w:szCs w:val="28"/>
        </w:rPr>
        <w:t>Représentants des familles/de l’entourage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2127"/>
        <w:gridCol w:w="3544"/>
        <w:gridCol w:w="5103"/>
      </w:tblGrid>
      <w:tr w:rsidR="004B01C6" w:rsidRPr="004B01C6" w14:paraId="1F229106" w14:textId="77777777" w:rsidTr="00660A27">
        <w:tc>
          <w:tcPr>
            <w:tcW w:w="2127" w:type="dxa"/>
          </w:tcPr>
          <w:p w14:paraId="2C1EBF80" w14:textId="77777777" w:rsidR="004B01C6" w:rsidRPr="004B01C6" w:rsidRDefault="004B01C6" w:rsidP="004B01C6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Statut au sein du CVS</w:t>
            </w:r>
          </w:p>
        </w:tc>
        <w:tc>
          <w:tcPr>
            <w:tcW w:w="3544" w:type="dxa"/>
          </w:tcPr>
          <w:p w14:paraId="32A54F5B" w14:textId="77777777" w:rsidR="004B01C6" w:rsidRPr="004B01C6" w:rsidRDefault="004B01C6" w:rsidP="004B01C6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Nom / prénom</w:t>
            </w:r>
          </w:p>
        </w:tc>
        <w:tc>
          <w:tcPr>
            <w:tcW w:w="5103" w:type="dxa"/>
          </w:tcPr>
          <w:p w14:paraId="0AE21A96" w14:textId="77777777" w:rsidR="004B01C6" w:rsidRPr="004B01C6" w:rsidRDefault="004B01C6" w:rsidP="004B01C6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Coordonnées (tel ou mail ou adresse postale)</w:t>
            </w:r>
          </w:p>
        </w:tc>
      </w:tr>
      <w:tr w:rsidR="004B01C6" w:rsidRPr="004B01C6" w14:paraId="0A9DDA0E" w14:textId="77777777" w:rsidTr="00660A27">
        <w:tc>
          <w:tcPr>
            <w:tcW w:w="2127" w:type="dxa"/>
          </w:tcPr>
          <w:p w14:paraId="0C224892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A46B968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6439AFE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</w:tr>
      <w:tr w:rsidR="004B01C6" w:rsidRPr="004B01C6" w14:paraId="629C1ACA" w14:textId="77777777" w:rsidTr="00660A27">
        <w:tc>
          <w:tcPr>
            <w:tcW w:w="2127" w:type="dxa"/>
          </w:tcPr>
          <w:p w14:paraId="64C309C3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95A68A7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C6D928E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</w:tr>
    </w:tbl>
    <w:p w14:paraId="19BCA2FC" w14:textId="77777777" w:rsidR="004B01C6" w:rsidRPr="004B01C6" w:rsidRDefault="004B01C6" w:rsidP="004B01C6">
      <w:pPr>
        <w:ind w:left="-142" w:right="-286"/>
        <w:contextualSpacing/>
        <w:jc w:val="both"/>
        <w:rPr>
          <w:sz w:val="28"/>
          <w:szCs w:val="28"/>
        </w:rPr>
      </w:pPr>
    </w:p>
    <w:p w14:paraId="74C54ABA" w14:textId="77777777" w:rsidR="004B01C6" w:rsidRPr="004B01C6" w:rsidRDefault="004B01C6" w:rsidP="004B01C6">
      <w:pPr>
        <w:numPr>
          <w:ilvl w:val="0"/>
          <w:numId w:val="1"/>
        </w:numPr>
        <w:ind w:left="-142" w:right="-286"/>
        <w:contextualSpacing/>
        <w:jc w:val="both"/>
        <w:rPr>
          <w:sz w:val="28"/>
          <w:szCs w:val="28"/>
        </w:rPr>
      </w:pPr>
      <w:r w:rsidRPr="004B01C6">
        <w:rPr>
          <w:sz w:val="28"/>
          <w:szCs w:val="28"/>
        </w:rPr>
        <w:t>Représentants des professionnels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2127"/>
        <w:gridCol w:w="3544"/>
        <w:gridCol w:w="5103"/>
      </w:tblGrid>
      <w:tr w:rsidR="004B01C6" w:rsidRPr="004B01C6" w14:paraId="3C8B0762" w14:textId="77777777" w:rsidTr="00660A27">
        <w:tc>
          <w:tcPr>
            <w:tcW w:w="2127" w:type="dxa"/>
          </w:tcPr>
          <w:p w14:paraId="4FD0AFB7" w14:textId="77777777" w:rsidR="004B01C6" w:rsidRPr="004B01C6" w:rsidRDefault="004B01C6" w:rsidP="004B01C6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Statut au sein du CVS</w:t>
            </w:r>
          </w:p>
        </w:tc>
        <w:tc>
          <w:tcPr>
            <w:tcW w:w="3544" w:type="dxa"/>
          </w:tcPr>
          <w:p w14:paraId="13F1D9EC" w14:textId="77777777" w:rsidR="004B01C6" w:rsidRPr="004B01C6" w:rsidRDefault="004B01C6" w:rsidP="004B01C6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Nom / prénom</w:t>
            </w:r>
          </w:p>
        </w:tc>
        <w:tc>
          <w:tcPr>
            <w:tcW w:w="5103" w:type="dxa"/>
          </w:tcPr>
          <w:p w14:paraId="4041EF6D" w14:textId="77777777" w:rsidR="004B01C6" w:rsidRPr="004B01C6" w:rsidRDefault="004B01C6" w:rsidP="004B01C6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Coordonnées (tel ou mail ou adresse postale)</w:t>
            </w:r>
          </w:p>
        </w:tc>
      </w:tr>
      <w:tr w:rsidR="004B01C6" w:rsidRPr="004B01C6" w14:paraId="3743E2A4" w14:textId="77777777" w:rsidTr="00660A27">
        <w:tc>
          <w:tcPr>
            <w:tcW w:w="2127" w:type="dxa"/>
          </w:tcPr>
          <w:p w14:paraId="3CA70BD3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F7D7398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AC8752C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</w:tr>
      <w:tr w:rsidR="004B01C6" w:rsidRPr="004B01C6" w14:paraId="09AABA43" w14:textId="77777777" w:rsidTr="00660A27">
        <w:tc>
          <w:tcPr>
            <w:tcW w:w="2127" w:type="dxa"/>
          </w:tcPr>
          <w:p w14:paraId="425A7642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377A329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FBB25ED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</w:tr>
      <w:tr w:rsidR="004B01C6" w:rsidRPr="004B01C6" w14:paraId="5FB7B9F9" w14:textId="77777777" w:rsidTr="00660A27">
        <w:tc>
          <w:tcPr>
            <w:tcW w:w="2127" w:type="dxa"/>
          </w:tcPr>
          <w:p w14:paraId="7C9B3E00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AA685FA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16EB8E4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</w:tr>
    </w:tbl>
    <w:p w14:paraId="75B8428D" w14:textId="77777777" w:rsidR="004B01C6" w:rsidRPr="004B01C6" w:rsidRDefault="004B01C6" w:rsidP="004B01C6">
      <w:pPr>
        <w:numPr>
          <w:ilvl w:val="0"/>
          <w:numId w:val="1"/>
        </w:numPr>
        <w:ind w:left="-142" w:right="-286"/>
        <w:contextualSpacing/>
        <w:jc w:val="both"/>
        <w:rPr>
          <w:sz w:val="28"/>
          <w:szCs w:val="28"/>
        </w:rPr>
      </w:pPr>
      <w:r w:rsidRPr="004B01C6">
        <w:rPr>
          <w:sz w:val="28"/>
          <w:szCs w:val="28"/>
        </w:rPr>
        <w:lastRenderedPageBreak/>
        <w:t>Représentants de l’organisme gestionnaire</w:t>
      </w: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1985"/>
        <w:gridCol w:w="3544"/>
        <w:gridCol w:w="5103"/>
      </w:tblGrid>
      <w:tr w:rsidR="004B01C6" w:rsidRPr="004B01C6" w14:paraId="379C10E8" w14:textId="77777777" w:rsidTr="00660A27">
        <w:tc>
          <w:tcPr>
            <w:tcW w:w="1985" w:type="dxa"/>
          </w:tcPr>
          <w:p w14:paraId="38DE0D7D" w14:textId="77777777" w:rsidR="004B01C6" w:rsidRPr="004B01C6" w:rsidRDefault="004B01C6" w:rsidP="004B01C6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Statut au sein du CVS</w:t>
            </w:r>
          </w:p>
        </w:tc>
        <w:tc>
          <w:tcPr>
            <w:tcW w:w="3544" w:type="dxa"/>
          </w:tcPr>
          <w:p w14:paraId="39B84E66" w14:textId="77777777" w:rsidR="004B01C6" w:rsidRPr="004B01C6" w:rsidRDefault="004B01C6" w:rsidP="004B01C6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Nom / prénom</w:t>
            </w:r>
          </w:p>
        </w:tc>
        <w:tc>
          <w:tcPr>
            <w:tcW w:w="5103" w:type="dxa"/>
          </w:tcPr>
          <w:p w14:paraId="6EA47EA9" w14:textId="77777777" w:rsidR="004B01C6" w:rsidRPr="004B01C6" w:rsidRDefault="004B01C6" w:rsidP="004B01C6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Coordonnées (tel ou mail ou adresse postale)</w:t>
            </w:r>
          </w:p>
        </w:tc>
      </w:tr>
      <w:tr w:rsidR="004B01C6" w:rsidRPr="004B01C6" w14:paraId="2F223CC0" w14:textId="77777777" w:rsidTr="00660A27">
        <w:tc>
          <w:tcPr>
            <w:tcW w:w="1985" w:type="dxa"/>
          </w:tcPr>
          <w:p w14:paraId="79416354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C8C7F8E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506561C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</w:tr>
      <w:tr w:rsidR="004B01C6" w:rsidRPr="004B01C6" w14:paraId="5BC507D5" w14:textId="77777777" w:rsidTr="00660A27">
        <w:tc>
          <w:tcPr>
            <w:tcW w:w="1985" w:type="dxa"/>
          </w:tcPr>
          <w:p w14:paraId="4F815DA7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0F2A995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86091C4" w14:textId="77777777" w:rsidR="004B01C6" w:rsidRPr="004B01C6" w:rsidRDefault="004B01C6" w:rsidP="004B01C6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</w:tr>
    </w:tbl>
    <w:p w14:paraId="30CA6B58" w14:textId="77777777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</w:p>
    <w:p w14:paraId="6084D733" w14:textId="77777777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  <w:r w:rsidRPr="004B01C6">
        <w:rPr>
          <w:color w:val="00B050"/>
          <w:sz w:val="28"/>
          <w:szCs w:val="28"/>
        </w:rPr>
        <w:t>En quelques mots, expliquez comment, quand et qui a été mobilisé pour décider de répondre à cet appel à participation ? (Consultation et point à l’ordre du jour du CVS ? mobilisation des personnes concernées sur proposition des professionnels ? affichages ? …) </w:t>
      </w:r>
      <w:r w:rsidRPr="004B01C6">
        <w:rPr>
          <w:color w:val="0070C0"/>
          <w:sz w:val="28"/>
          <w:szCs w:val="28"/>
        </w:rPr>
        <w:t xml:space="preserve">: </w:t>
      </w:r>
      <w:r w:rsidRPr="004B01C6">
        <w:rPr>
          <w:sz w:val="28"/>
          <w:szCs w:val="28"/>
        </w:rPr>
        <w:t>…………………………………………………………………………………………..</w:t>
      </w:r>
    </w:p>
    <w:p w14:paraId="63409D43" w14:textId="77777777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  <w:r w:rsidRPr="004B01C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DDF618" w14:textId="77777777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</w:p>
    <w:p w14:paraId="1E36DFFF" w14:textId="73231220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  <w:r w:rsidRPr="004B01C6">
        <w:rPr>
          <w:sz w:val="28"/>
          <w:szCs w:val="28"/>
        </w:rPr>
        <w:t xml:space="preserve">Nous, soussignons, poser candidature pour répondre à l’appel à participation lancé par France Assos Santé sur les bonnes pratiques en CVS dans les établissements et services accueillant des personnes âgées en région Rhône-Alpes Auvergne dans l’optique d’une éventuelle valorisation publique à occasion d’une remise de prix lors de la journée régionale </w:t>
      </w:r>
      <w:r w:rsidR="00431F51">
        <w:rPr>
          <w:sz w:val="28"/>
          <w:szCs w:val="28"/>
        </w:rPr>
        <w:t xml:space="preserve">du 27 </w:t>
      </w:r>
      <w:r w:rsidRPr="004B01C6">
        <w:rPr>
          <w:sz w:val="28"/>
          <w:szCs w:val="28"/>
        </w:rPr>
        <w:t>novembre 2025.</w:t>
      </w:r>
    </w:p>
    <w:p w14:paraId="3A3BF4FB" w14:textId="77777777" w:rsidR="004B01C6" w:rsidRPr="004B01C6" w:rsidRDefault="004B01C6" w:rsidP="004B01C6">
      <w:pPr>
        <w:ind w:left="-142" w:right="-286"/>
        <w:jc w:val="both"/>
        <w:rPr>
          <w:b/>
          <w:bCs/>
          <w:color w:val="0070C0"/>
          <w:sz w:val="28"/>
          <w:szCs w:val="28"/>
        </w:rPr>
      </w:pPr>
      <w:r w:rsidRPr="004B01C6">
        <w:rPr>
          <w:sz w:val="28"/>
          <w:szCs w:val="28"/>
        </w:rPr>
        <w:t xml:space="preserve">En répondant à cet appel à participation, l’établissement accepte que son nom soit mentionné dans la communication que France Assos Santé portera pour valoriser le projet </w:t>
      </w:r>
      <w:r w:rsidRPr="004B01C6">
        <w:rPr>
          <w:b/>
          <w:bCs/>
          <w:color w:val="00B050"/>
          <w:sz w:val="28"/>
          <w:szCs w:val="28"/>
        </w:rPr>
        <w:t>Faire Vivre les Droits des Personnes Accompagnées</w:t>
      </w:r>
      <w:r w:rsidRPr="004B01C6">
        <w:rPr>
          <w:color w:val="00B050"/>
          <w:sz w:val="28"/>
          <w:szCs w:val="28"/>
        </w:rPr>
        <w:t>.</w:t>
      </w:r>
    </w:p>
    <w:p w14:paraId="293215A1" w14:textId="77777777" w:rsidR="004B01C6" w:rsidRPr="004B01C6" w:rsidRDefault="004B01C6" w:rsidP="004B01C6">
      <w:pPr>
        <w:ind w:left="-142" w:right="-286"/>
        <w:jc w:val="both"/>
        <w:rPr>
          <w:sz w:val="28"/>
          <w:szCs w:val="28"/>
        </w:rPr>
      </w:pPr>
      <w:r w:rsidRPr="004B01C6">
        <w:rPr>
          <w:sz w:val="28"/>
          <w:szCs w:val="28"/>
        </w:rPr>
        <w:t>Il est à noter</w:t>
      </w:r>
      <w:r w:rsidRPr="004B01C6">
        <w:rPr>
          <w:b/>
          <w:bCs/>
          <w:color w:val="215E99" w:themeColor="text2" w:themeTint="BF"/>
          <w:sz w:val="28"/>
          <w:szCs w:val="28"/>
        </w:rPr>
        <w:t xml:space="preserve"> </w:t>
      </w:r>
      <w:r w:rsidRPr="004B01C6">
        <w:rPr>
          <w:sz w:val="28"/>
          <w:szCs w:val="28"/>
        </w:rPr>
        <w:t>que</w:t>
      </w:r>
      <w:r w:rsidRPr="004B01C6">
        <w:rPr>
          <w:b/>
          <w:bCs/>
          <w:color w:val="215E99" w:themeColor="text2" w:themeTint="BF"/>
          <w:sz w:val="28"/>
          <w:szCs w:val="28"/>
        </w:rPr>
        <w:t xml:space="preserve"> </w:t>
      </w:r>
      <w:r w:rsidRPr="004B01C6">
        <w:rPr>
          <w:b/>
          <w:bCs/>
          <w:color w:val="00B050"/>
          <w:sz w:val="28"/>
          <w:szCs w:val="28"/>
        </w:rPr>
        <w:t>la fiche C</w:t>
      </w:r>
      <w:r w:rsidRPr="004B01C6">
        <w:rPr>
          <w:b/>
          <w:bCs/>
          <w:color w:val="000000" w:themeColor="text1"/>
          <w:sz w:val="28"/>
          <w:szCs w:val="28"/>
        </w:rPr>
        <w:t> </w:t>
      </w:r>
      <w:r w:rsidRPr="004B01C6">
        <w:rPr>
          <w:color w:val="000000" w:themeColor="text1"/>
          <w:sz w:val="28"/>
          <w:szCs w:val="28"/>
        </w:rPr>
        <w:t>(</w:t>
      </w:r>
      <w:r w:rsidRPr="004B01C6">
        <w:rPr>
          <w:sz w:val="28"/>
          <w:szCs w:val="28"/>
        </w:rPr>
        <w:t xml:space="preserve">formulaire de constamment à l’utilisation des données) </w:t>
      </w:r>
      <w:r w:rsidRPr="004B01C6">
        <w:rPr>
          <w:b/>
          <w:bCs/>
          <w:color w:val="00B050"/>
          <w:sz w:val="28"/>
          <w:szCs w:val="28"/>
        </w:rPr>
        <w:t>est à jointe obligatoirement</w:t>
      </w:r>
      <w:r w:rsidRPr="004B01C6">
        <w:rPr>
          <w:color w:val="00B050"/>
          <w:sz w:val="28"/>
          <w:szCs w:val="28"/>
        </w:rPr>
        <w:t xml:space="preserve"> </w:t>
      </w:r>
      <w:r w:rsidRPr="004B01C6">
        <w:rPr>
          <w:sz w:val="28"/>
          <w:szCs w:val="28"/>
        </w:rPr>
        <w:t>à notre dossier de candidature.</w:t>
      </w:r>
    </w:p>
    <w:p w14:paraId="0174902B" w14:textId="77777777" w:rsidR="004B01C6" w:rsidRPr="004B01C6" w:rsidRDefault="004B01C6" w:rsidP="004B01C6">
      <w:pPr>
        <w:ind w:left="-142" w:right="-286"/>
        <w:rPr>
          <w:sz w:val="28"/>
          <w:szCs w:val="28"/>
        </w:rPr>
      </w:pPr>
      <w:r w:rsidRPr="004B01C6">
        <w:rPr>
          <w:sz w:val="28"/>
          <w:szCs w:val="28"/>
        </w:rPr>
        <w:t>Dossier déposé le ……………………………</w:t>
      </w:r>
      <w:proofErr w:type="gramStart"/>
      <w:r w:rsidRPr="004B01C6">
        <w:rPr>
          <w:sz w:val="28"/>
          <w:szCs w:val="28"/>
        </w:rPr>
        <w:t>…….</w:t>
      </w:r>
      <w:proofErr w:type="gramEnd"/>
      <w:r w:rsidRPr="004B01C6">
        <w:rPr>
          <w:sz w:val="28"/>
          <w:szCs w:val="28"/>
        </w:rPr>
        <w:t>(date), à ………………………………. ;(lieu)</w:t>
      </w:r>
    </w:p>
    <w:p w14:paraId="6FCB6A74" w14:textId="77777777" w:rsidR="004B01C6" w:rsidRPr="004B01C6" w:rsidRDefault="004B01C6" w:rsidP="004B01C6">
      <w:pPr>
        <w:ind w:left="-142" w:right="-286"/>
        <w:rPr>
          <w:sz w:val="28"/>
          <w:szCs w:val="28"/>
        </w:rPr>
      </w:pPr>
      <w:r w:rsidRPr="004B01C6">
        <w:rPr>
          <w:sz w:val="28"/>
          <w:szCs w:val="28"/>
        </w:rPr>
        <w:t>Signataires :</w:t>
      </w:r>
    </w:p>
    <w:tbl>
      <w:tblPr>
        <w:tblStyle w:val="Grilledutableau"/>
        <w:tblW w:w="106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2171"/>
        <w:gridCol w:w="1984"/>
        <w:gridCol w:w="1985"/>
        <w:gridCol w:w="2126"/>
      </w:tblGrid>
      <w:tr w:rsidR="00431F51" w:rsidRPr="004B01C6" w14:paraId="5A3BE105" w14:textId="77777777" w:rsidTr="00660A27">
        <w:tc>
          <w:tcPr>
            <w:tcW w:w="2410" w:type="dxa"/>
          </w:tcPr>
          <w:p w14:paraId="241F64EE" w14:textId="77777777" w:rsidR="00431F51" w:rsidRPr="004B01C6" w:rsidRDefault="00431F51" w:rsidP="00660A27">
            <w:pPr>
              <w:ind w:left="-142" w:right="-286"/>
              <w:jc w:val="center"/>
              <w:rPr>
                <w:sz w:val="28"/>
                <w:szCs w:val="28"/>
              </w:rPr>
            </w:pPr>
            <w:r w:rsidRPr="004B01C6">
              <w:rPr>
                <w:sz w:val="28"/>
                <w:szCs w:val="28"/>
              </w:rPr>
              <w:t>Nom et prénom</w:t>
            </w:r>
          </w:p>
          <w:p w14:paraId="636FC3B1" w14:textId="77777777" w:rsidR="00431F51" w:rsidRPr="004B01C6" w:rsidRDefault="00431F51" w:rsidP="00660A27">
            <w:pPr>
              <w:ind w:left="-142" w:right="-286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51B35735" w14:textId="77777777" w:rsidR="00431F51" w:rsidRPr="004B01C6" w:rsidRDefault="00431F51" w:rsidP="00660A27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8257A65" w14:textId="77777777" w:rsidR="00431F51" w:rsidRPr="004B01C6" w:rsidRDefault="00431F51" w:rsidP="00660A27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0D57559" w14:textId="77777777" w:rsidR="00431F51" w:rsidRPr="004B01C6" w:rsidRDefault="00431F51" w:rsidP="00660A27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8038617" w14:textId="77777777" w:rsidR="00431F51" w:rsidRPr="004B01C6" w:rsidRDefault="00431F51" w:rsidP="00660A27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</w:tr>
      <w:tr w:rsidR="00431F51" w:rsidRPr="004B01C6" w14:paraId="5CAD816B" w14:textId="77777777" w:rsidTr="00660A27">
        <w:tc>
          <w:tcPr>
            <w:tcW w:w="2410" w:type="dxa"/>
          </w:tcPr>
          <w:p w14:paraId="463458CA" w14:textId="77777777" w:rsidR="00431F51" w:rsidRPr="004B01C6" w:rsidRDefault="00431F51" w:rsidP="00660A27">
            <w:pPr>
              <w:ind w:left="-142" w:right="-8"/>
              <w:jc w:val="center"/>
              <w:rPr>
                <w:sz w:val="28"/>
                <w:szCs w:val="28"/>
              </w:rPr>
            </w:pPr>
            <w:proofErr w:type="gramStart"/>
            <w:r w:rsidRPr="004B01C6">
              <w:rPr>
                <w:sz w:val="28"/>
                <w:szCs w:val="28"/>
              </w:rPr>
              <w:t>signature</w:t>
            </w:r>
            <w:proofErr w:type="gramEnd"/>
          </w:p>
          <w:p w14:paraId="613F28FA" w14:textId="77777777" w:rsidR="00431F51" w:rsidRPr="004B01C6" w:rsidRDefault="00431F51" w:rsidP="00660A27">
            <w:pPr>
              <w:ind w:left="-142" w:right="-286"/>
              <w:jc w:val="center"/>
              <w:rPr>
                <w:sz w:val="28"/>
                <w:szCs w:val="28"/>
              </w:rPr>
            </w:pPr>
          </w:p>
          <w:p w14:paraId="4F13F8BA" w14:textId="77777777" w:rsidR="00431F51" w:rsidRPr="004B01C6" w:rsidRDefault="00431F51" w:rsidP="00660A27">
            <w:pPr>
              <w:ind w:left="-142" w:right="-286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4C39E5B7" w14:textId="77777777" w:rsidR="00431F51" w:rsidRPr="004B01C6" w:rsidRDefault="00431F51" w:rsidP="00660A27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42E77C4" w14:textId="77777777" w:rsidR="00431F51" w:rsidRPr="004B01C6" w:rsidRDefault="00431F51" w:rsidP="00660A27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5B595AF" w14:textId="77777777" w:rsidR="00431F51" w:rsidRPr="004B01C6" w:rsidRDefault="00431F51" w:rsidP="00660A27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23C419B" w14:textId="77777777" w:rsidR="00431F51" w:rsidRPr="004B01C6" w:rsidRDefault="00431F51" w:rsidP="00660A27">
            <w:pPr>
              <w:ind w:left="-142" w:right="-286"/>
              <w:jc w:val="both"/>
              <w:rPr>
                <w:sz w:val="28"/>
                <w:szCs w:val="28"/>
              </w:rPr>
            </w:pPr>
          </w:p>
        </w:tc>
      </w:tr>
    </w:tbl>
    <w:p w14:paraId="0C6B52B1" w14:textId="03B62A1A" w:rsidR="003960A5" w:rsidRDefault="003960A5" w:rsidP="00431F51">
      <w:pPr>
        <w:ind w:right="-286"/>
      </w:pPr>
    </w:p>
    <w:sectPr w:rsidR="003960A5" w:rsidSect="004B0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B981" w14:textId="77777777" w:rsidR="00B349AA" w:rsidRDefault="00B349AA" w:rsidP="00B349AA">
      <w:pPr>
        <w:spacing w:after="0" w:line="240" w:lineRule="auto"/>
      </w:pPr>
      <w:r>
        <w:separator/>
      </w:r>
    </w:p>
  </w:endnote>
  <w:endnote w:type="continuationSeparator" w:id="0">
    <w:p w14:paraId="1AC86D94" w14:textId="77777777" w:rsidR="00B349AA" w:rsidRDefault="00B349AA" w:rsidP="00B3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13AE1" w14:textId="77777777" w:rsidR="00B349AA" w:rsidRDefault="00B349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B857" w14:textId="77777777" w:rsidR="00B349AA" w:rsidRPr="00B349AA" w:rsidRDefault="00B349AA" w:rsidP="00B349AA">
    <w:pPr>
      <w:tabs>
        <w:tab w:val="center" w:pos="4536"/>
        <w:tab w:val="right" w:pos="9072"/>
      </w:tabs>
      <w:spacing w:after="0" w:line="240" w:lineRule="auto"/>
      <w:jc w:val="center"/>
      <w:rPr>
        <w:caps/>
        <w:color w:val="3A7C22" w:themeColor="accent6" w:themeShade="BF"/>
      </w:rPr>
    </w:pPr>
    <w:r w:rsidRPr="00B349AA">
      <w:rPr>
        <w:caps/>
        <w:color w:val="3A7C22" w:themeColor="accent6" w:themeShade="BF"/>
      </w:rPr>
      <w:fldChar w:fldCharType="begin"/>
    </w:r>
    <w:r w:rsidRPr="00B349AA">
      <w:rPr>
        <w:caps/>
        <w:color w:val="3A7C22" w:themeColor="accent6" w:themeShade="BF"/>
      </w:rPr>
      <w:instrText>PAGE   \* MERGEFORMAT</w:instrText>
    </w:r>
    <w:r w:rsidRPr="00B349AA">
      <w:rPr>
        <w:caps/>
        <w:color w:val="3A7C22" w:themeColor="accent6" w:themeShade="BF"/>
      </w:rPr>
      <w:fldChar w:fldCharType="separate"/>
    </w:r>
    <w:r w:rsidRPr="00B349AA">
      <w:rPr>
        <w:caps/>
        <w:color w:val="3A7C22" w:themeColor="accent6" w:themeShade="BF"/>
      </w:rPr>
      <w:t>1</w:t>
    </w:r>
    <w:r w:rsidRPr="00B349AA">
      <w:rPr>
        <w:caps/>
        <w:color w:val="3A7C22" w:themeColor="accent6" w:themeShade="BF"/>
      </w:rPr>
      <w:fldChar w:fldCharType="end"/>
    </w:r>
  </w:p>
  <w:p w14:paraId="629F8D76" w14:textId="5363906E" w:rsidR="00B349AA" w:rsidRDefault="00B349AA" w:rsidP="00B349AA">
    <w:pPr>
      <w:pBdr>
        <w:top w:val="single" w:sz="4" w:space="1" w:color="3A7C22" w:themeColor="accent6" w:themeShade="BF"/>
      </w:pBdr>
      <w:tabs>
        <w:tab w:val="center" w:pos="4536"/>
        <w:tab w:val="right" w:pos="9072"/>
      </w:tabs>
      <w:spacing w:after="0" w:line="240" w:lineRule="auto"/>
      <w:jc w:val="center"/>
    </w:pPr>
    <w:r w:rsidRPr="00B349AA">
      <w:rPr>
        <w:i/>
        <w:iCs/>
        <w:sz w:val="20"/>
        <w:szCs w:val="20"/>
      </w:rPr>
      <w:t xml:space="preserve">Appel à participation : </w:t>
    </w:r>
    <w:r>
      <w:rPr>
        <w:i/>
        <w:iCs/>
        <w:sz w:val="20"/>
        <w:szCs w:val="20"/>
      </w:rPr>
      <w:t>N</w:t>
    </w:r>
    <w:r w:rsidRPr="00B349AA">
      <w:rPr>
        <w:i/>
        <w:iCs/>
        <w:sz w:val="20"/>
        <w:szCs w:val="20"/>
      </w:rPr>
      <w:t xml:space="preserve">os </w:t>
    </w:r>
    <w:r>
      <w:rPr>
        <w:i/>
        <w:iCs/>
        <w:sz w:val="20"/>
        <w:szCs w:val="20"/>
      </w:rPr>
      <w:t>B</w:t>
    </w:r>
    <w:r w:rsidRPr="00B349AA">
      <w:rPr>
        <w:i/>
        <w:iCs/>
        <w:sz w:val="20"/>
        <w:szCs w:val="20"/>
      </w:rPr>
      <w:t xml:space="preserve">onnes pratiques en CVS ! – Fiche A - </w:t>
    </w:r>
    <w:r>
      <w:rPr>
        <w:i/>
        <w:iCs/>
        <w:sz w:val="20"/>
        <w:szCs w:val="20"/>
      </w:rPr>
      <w:t>juin</w:t>
    </w:r>
    <w:r w:rsidRPr="00B349AA">
      <w:rPr>
        <w:i/>
        <w:iCs/>
        <w:sz w:val="20"/>
        <w:szCs w:val="20"/>
      </w:rPr>
      <w:t xml:space="preserve"> 202</w:t>
    </w:r>
    <w:r>
      <w:rPr>
        <w:i/>
        <w:iCs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0C8B" w14:textId="77777777" w:rsidR="00B349AA" w:rsidRDefault="00B349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D755" w14:textId="77777777" w:rsidR="00B349AA" w:rsidRDefault="00B349AA" w:rsidP="00B349AA">
      <w:pPr>
        <w:spacing w:after="0" w:line="240" w:lineRule="auto"/>
      </w:pPr>
      <w:r>
        <w:separator/>
      </w:r>
    </w:p>
  </w:footnote>
  <w:footnote w:type="continuationSeparator" w:id="0">
    <w:p w14:paraId="58520E2F" w14:textId="77777777" w:rsidR="00B349AA" w:rsidRDefault="00B349AA" w:rsidP="00B3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9D77" w14:textId="77777777" w:rsidR="00B349AA" w:rsidRDefault="00B349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CC1E" w14:textId="77777777" w:rsidR="00B349AA" w:rsidRDefault="00B349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8033" w14:textId="77777777" w:rsidR="00B349AA" w:rsidRDefault="00B349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828D7"/>
    <w:multiLevelType w:val="hybridMultilevel"/>
    <w:tmpl w:val="CAAA7B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8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C6"/>
    <w:rsid w:val="003960A5"/>
    <w:rsid w:val="00431F51"/>
    <w:rsid w:val="004B01C6"/>
    <w:rsid w:val="009D0A05"/>
    <w:rsid w:val="00B349AA"/>
    <w:rsid w:val="00B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C351"/>
  <w15:chartTrackingRefBased/>
  <w15:docId w15:val="{97D436AD-9470-4444-91CC-BFA23D53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0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0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0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0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0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0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0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0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01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01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01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01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01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01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0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0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01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01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01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0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01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01C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B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3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9AA"/>
  </w:style>
  <w:style w:type="paragraph" w:styleId="Pieddepage">
    <w:name w:val="footer"/>
    <w:basedOn w:val="Normal"/>
    <w:link w:val="PieddepageCar"/>
    <w:uiPriority w:val="99"/>
    <w:unhideWhenUsed/>
    <w:rsid w:val="00B3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GALLAVARDIN</dc:creator>
  <cp:keywords/>
  <dc:description/>
  <cp:lastModifiedBy>Sophie GALLAVARDIN</cp:lastModifiedBy>
  <cp:revision>2</cp:revision>
  <cp:lastPrinted>2025-06-13T12:57:00Z</cp:lastPrinted>
  <dcterms:created xsi:type="dcterms:W3CDTF">2025-06-13T12:51:00Z</dcterms:created>
  <dcterms:modified xsi:type="dcterms:W3CDTF">2025-06-13T13:02:00Z</dcterms:modified>
</cp:coreProperties>
</file>